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04" w:rsidRPr="00EB4E04" w:rsidRDefault="00DB3809" w:rsidP="00EB4E04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令和８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　競技団体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組織・活動等について（調査）</w:t>
      </w:r>
    </w:p>
    <w:p w:rsidR="00EB4E04" w:rsidRPr="00EB4E04" w:rsidRDefault="00A24895" w:rsidP="00FF1FB9">
      <w:pPr>
        <w:overflowPunct w:val="0"/>
        <w:adjustRightInd w:val="0"/>
        <w:ind w:right="212"/>
        <w:jc w:val="right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特定非営利活動法人</w:t>
      </w:r>
      <w:r w:rsidR="00131A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佐久市スポーツ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協会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※記入上の注意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①文章記述はできるだけ簡潔にお願いします。</w:t>
      </w:r>
    </w:p>
    <w:p w:rsidR="00BD0A03" w:rsidRDefault="00EB4E04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②</w:t>
      </w:r>
      <w:r w:rsidR="00BD0A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BD0A03">
        <w:rPr>
          <w:rFonts w:ascii="Times New Roman" w:eastAsia="ＭＳ 明朝" w:hAnsi="Times New Roman" w:cs="ＭＳ 明朝"/>
          <w:color w:val="000000"/>
          <w:kern w:val="0"/>
          <w:szCs w:val="21"/>
        </w:rPr>
        <w:t>には当てはまる項目にチェックをしてください。</w:t>
      </w:r>
    </w:p>
    <w:p w:rsidR="00DB3809" w:rsidRPr="00DB3809" w:rsidRDefault="00BD0A03" w:rsidP="00DB3809">
      <w:pPr>
        <w:overflowPunct w:val="0"/>
        <w:adjustRightInd w:val="0"/>
        <w:ind w:firstLineChars="100" w:firstLine="213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2"/>
          <w:shd w:val="pct15" w:color="auto" w:fill="FFFFFF"/>
        </w:rPr>
      </w:pPr>
      <w:r w:rsidRPr="008029D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shd w:val="pct15" w:color="auto" w:fill="FFFFFF"/>
        </w:rPr>
        <w:t>③</w:t>
      </w:r>
      <w:r w:rsidR="004A0868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shd w:val="pct15" w:color="auto" w:fill="FFFFFF"/>
        </w:rPr>
        <w:t>各競技団体</w:t>
      </w:r>
      <w:r w:rsidR="00EB4E04" w:rsidRPr="008029DF">
        <w:rPr>
          <w:rFonts w:ascii="Times New Roman" w:eastAsia="ＭＳ 明朝" w:hAnsi="Times New Roman" w:cs="ＭＳ 明朝" w:hint="eastAsia"/>
          <w:b/>
          <w:color w:val="000000"/>
          <w:kern w:val="0"/>
          <w:sz w:val="22"/>
          <w:shd w:val="pct15" w:color="auto" w:fill="FFFFFF"/>
        </w:rPr>
        <w:t>は、６（２）まで回答いただき、ヒアリングに臨んで下さい。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4A0868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競技団体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名　</w:t>
      </w:r>
      <w:r w:rsidR="00131A7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佐久市スポーツ</w:t>
      </w:r>
      <w:r w:rsidR="00EB4E04" w:rsidRPr="007A159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協会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="007A159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BD0A03" w:rsidRPr="00BD0A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7A159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B38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:rsidR="00EB4E04" w:rsidRPr="00EB4E04" w:rsidRDefault="007A1595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eastAsia="ＭＳ 明朝"/>
          <w:color w:val="000000"/>
          <w:spacing w:val="2"/>
          <w:kern w:val="0"/>
          <w:szCs w:val="21"/>
        </w:rPr>
        <w:t xml:space="preserve">　　　　</w:t>
      </w:r>
      <w:r w:rsidR="003169C8">
        <w:rPr>
          <w:rFonts w:ascii="ＭＳ 明朝" w:eastAsia="ＭＳ 明朝"/>
          <w:color w:val="000000"/>
          <w:spacing w:val="2"/>
          <w:kern w:val="0"/>
          <w:szCs w:val="21"/>
        </w:rPr>
        <w:t xml:space="preserve">　　　　　　　　　　　　　　　　　　　　　</w:t>
      </w:r>
      <w:r w:rsidR="003169C8">
        <w:rPr>
          <w:rFonts w:ascii="ＭＳ 明朝" w:eastAsia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eastAsia="ＭＳ 明朝" w:hint="eastAsia"/>
          <w:color w:val="000000"/>
          <w:spacing w:val="2"/>
          <w:kern w:val="0"/>
          <w:szCs w:val="21"/>
        </w:rPr>
        <w:t>記載責任者</w:t>
      </w:r>
      <w:r w:rsidRPr="007A1595">
        <w:rPr>
          <w:rFonts w:ascii="ＭＳ 明朝" w:eastAsia="ＭＳ 明朝"/>
          <w:color w:val="000000"/>
          <w:spacing w:val="2"/>
          <w:kern w:val="0"/>
          <w:szCs w:val="21"/>
          <w:u w:val="single"/>
        </w:rPr>
        <w:t xml:space="preserve">　　　　　　　</w:t>
      </w:r>
      <w:r w:rsidR="003169C8">
        <w:rPr>
          <w:rFonts w:ascii="ＭＳ 明朝" w:eastAsia="ＭＳ 明朝" w:hint="eastAsia"/>
          <w:color w:val="000000"/>
          <w:spacing w:val="2"/>
          <w:kern w:val="0"/>
          <w:szCs w:val="21"/>
          <w:u w:val="single"/>
        </w:rPr>
        <w:t xml:space="preserve">　</w:t>
      </w:r>
      <w:r w:rsidRPr="007A1595">
        <w:rPr>
          <w:rFonts w:ascii="ＭＳ 明朝" w:eastAsia="ＭＳ 明朝" w:hint="eastAsia"/>
          <w:color w:val="000000"/>
          <w:spacing w:val="2"/>
          <w:kern w:val="0"/>
          <w:szCs w:val="21"/>
          <w:u w:val="single"/>
        </w:rPr>
        <w:t xml:space="preserve">　</w:t>
      </w:r>
      <w:r w:rsidRPr="007A1595">
        <w:rPr>
          <w:rFonts w:ascii="ＭＳ 明朝" w:eastAsia="ＭＳ 明朝"/>
          <w:color w:val="000000"/>
          <w:spacing w:val="2"/>
          <w:kern w:val="0"/>
          <w:szCs w:val="21"/>
          <w:u w:val="single"/>
        </w:rPr>
        <w:t xml:space="preserve">　　　</w:t>
      </w:r>
    </w:p>
    <w:p w:rsidR="00EB4E04" w:rsidRPr="00EB4E04" w:rsidRDefault="004A0868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役員及び会員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数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</w:t>
      </w:r>
    </w:p>
    <w:p w:rsidR="00EB4E04" w:rsidRPr="00EB4E04" w:rsidRDefault="00EB4E04" w:rsidP="00EB4E04">
      <w:pPr>
        <w:overflowPunct w:val="0"/>
        <w:adjustRightInd w:val="0"/>
        <w:ind w:left="424" w:firstLine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役員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名、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（任期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数（登録者全員）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 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名、（男性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　女性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4A0868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前年比の会員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数増減について</w:t>
      </w:r>
    </w:p>
    <w:p w:rsidR="00EB4E04" w:rsidRPr="00EB4E04" w:rsidRDefault="00BD0A03" w:rsidP="00EB4E04">
      <w:pPr>
        <w:overflowPunct w:val="0"/>
        <w:adjustRightInd w:val="0"/>
        <w:ind w:firstLine="424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増加している（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名）　　□横ばい　　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減少している（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事業内容について</w:t>
      </w:r>
    </w:p>
    <w:p w:rsidR="00EB4E04" w:rsidRPr="00EB4E04" w:rsidRDefault="004A0868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（１）競技団体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の活動状況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</w:t>
      </w:r>
    </w:p>
    <w:p w:rsidR="00EB4E04" w:rsidRPr="00EB4E04" w:rsidRDefault="00531157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全市統一</w:t>
      </w:r>
      <w:r w:rsid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で</w:t>
      </w:r>
      <w:r w:rsidR="00EB4E04">
        <w:rPr>
          <w:rFonts w:ascii="Times New Roman" w:eastAsia="ＭＳ 明朝" w:hAnsi="Times New Roman" w:cs="ＭＳ 明朝"/>
          <w:color w:val="000000"/>
          <w:kern w:val="0"/>
          <w:szCs w:val="21"/>
        </w:rPr>
        <w:t>活動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□支部がある　→　□佐久支部　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臼田支部</w:t>
      </w: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□浅科支部　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望月支部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（２）貴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競技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が主催又は主管する事業・大会等を実施していますか。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BD0A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実施している。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事業名・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    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:rsidR="00EB4E04" w:rsidRDefault="00EB4E04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・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　　　　　　　　　　・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　　　　</w:t>
      </w:r>
      <w:r w:rsidRPr="00EB4E04"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実施していない。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BD0A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検討している。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事業名</w:t>
      </w:r>
      <w:r w:rsidR="00164FCF" w:rsidRPr="00164FCF">
        <w:rPr>
          <w:rFonts w:ascii="Times New Roman" w:eastAsia="ＭＳ 明朝" w:hAnsi="Times New Roman" w:cs="ＭＳ 明朝"/>
          <w:color w:val="000000"/>
          <w:kern w:val="0"/>
          <w:szCs w:val="21"/>
        </w:rPr>
        <w:t>・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  <w:r w:rsidR="00164FC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164FCF"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（３）主催又は主管する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事業・大会は市民のスポーツ振興にどのように役立っていると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考えますか。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143D91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EB4E04" w:rsidRPr="00EB4E04" w:rsidRDefault="00143D91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（４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）競技人口の拡大のためにどのような施策を行っていますか。</w:t>
      </w:r>
    </w:p>
    <w:p w:rsidR="00EB4E04" w:rsidRPr="00EB4E04" w:rsidRDefault="00EB4E04" w:rsidP="00EB4E04">
      <w:pPr>
        <w:overflowPunct w:val="0"/>
        <w:adjustRightInd w:val="0"/>
        <w:ind w:left="85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</w:p>
    <w:p w:rsidR="00EB4E04" w:rsidRPr="00EB4E04" w:rsidRDefault="00EB4E04" w:rsidP="00EB4E04">
      <w:pPr>
        <w:overflowPunct w:val="0"/>
        <w:adjustRightInd w:val="0"/>
        <w:ind w:left="85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:rsidR="00EB4E04" w:rsidRPr="00EB4E04" w:rsidRDefault="00EB4E04" w:rsidP="00EB4E04">
      <w:pPr>
        <w:overflowPunct w:val="0"/>
        <w:adjustRightInd w:val="0"/>
        <w:ind w:left="85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143D91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（５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）競技力向上のためにどのような施策を行っていますか。</w:t>
      </w:r>
    </w:p>
    <w:p w:rsidR="00EB4E04" w:rsidRPr="00EB4E04" w:rsidRDefault="00EB4E04" w:rsidP="00EB4E04">
      <w:pPr>
        <w:overflowPunct w:val="0"/>
        <w:adjustRightInd w:val="0"/>
        <w:ind w:left="85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</w:p>
    <w:p w:rsidR="00EB4E04" w:rsidRPr="00EB4E04" w:rsidRDefault="00EB4E04" w:rsidP="00BD0A03">
      <w:pPr>
        <w:overflowPunct w:val="0"/>
        <w:adjustRightInd w:val="0"/>
        <w:ind w:left="85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F1FB9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裏面に続く</w:t>
      </w:r>
    </w:p>
    <w:p w:rsidR="008B167E" w:rsidRDefault="008B167E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143D91" w:rsidRDefault="00143D91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143D91" w:rsidRDefault="00143D91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143D91" w:rsidRDefault="00143D91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B167E" w:rsidRDefault="008B167E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EB4E04" w:rsidRPr="00EB4E04" w:rsidRDefault="00531157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４　組織について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（１）貴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競技団体</w:t>
      </w:r>
      <w:r w:rsidR="00A71C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または、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競技会員</w:t>
      </w:r>
      <w:r w:rsidR="001C58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</w:t>
      </w:r>
      <w:r w:rsidR="0015249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加入</w:t>
      </w:r>
      <w:r w:rsidR="001C5807">
        <w:rPr>
          <w:rFonts w:ascii="Times New Roman" w:eastAsia="ＭＳ 明朝" w:hAnsi="Times New Roman" w:cs="ＭＳ 明朝"/>
          <w:color w:val="000000"/>
          <w:kern w:val="0"/>
          <w:szCs w:val="21"/>
        </w:rPr>
        <w:t>する</w:t>
      </w:r>
      <w:r w:rsidR="001C58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上部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競技団体・クラブ・部等はありますか。</w:t>
      </w:r>
    </w:p>
    <w:p w:rsidR="00EB4E04" w:rsidRPr="00EB4E04" w:rsidRDefault="00531157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ある（名称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（佐久○○</w:t>
      </w:r>
      <w:r w:rsidR="0015249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協会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、佐久市○○</w:t>
      </w:r>
      <w:r w:rsidR="0015249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連盟</w:t>
      </w:r>
      <w:r w:rsidR="0015249F"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  <w:t>など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</w:p>
    <w:p w:rsidR="00EB4E04" w:rsidRPr="00EB4E04" w:rsidRDefault="00531157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ない（愛好者の集まり等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、　　　　　　　　　　　　　　　　　　　　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EB4E04" w:rsidRPr="00EB4E04" w:rsidRDefault="00EB4E04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EB4E04">
      <w:pPr>
        <w:overflowPunct w:val="0"/>
        <w:adjustRightInd w:val="0"/>
        <w:ind w:left="636" w:hanging="42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</w:t>
      </w:r>
      <w:r w:rsidR="009446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</w:t>
      </w:r>
      <w:r w:rsidR="001C58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上部競技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="000E205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への会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員の加入について</w:t>
      </w:r>
    </w:p>
    <w:p w:rsidR="00EB4E04" w:rsidRPr="00EB4E04" w:rsidRDefault="00531157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員全員が加入（組織として加入）</w:t>
      </w:r>
    </w:p>
    <w:p w:rsidR="00EB4E04" w:rsidRPr="00EB4E04" w:rsidRDefault="00531157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4A08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員の一部が加入</w:t>
      </w:r>
    </w:p>
    <w:p w:rsidR="00EB4E04" w:rsidRPr="00EB4E04" w:rsidRDefault="00EB4E04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（３）</w:t>
      </w:r>
      <w:r w:rsidR="0015249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</w:t>
      </w:r>
      <w:r w:rsidR="001C58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上部</w:t>
      </w:r>
      <w:r w:rsidR="003D49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競技団体</w:t>
      </w:r>
      <w:r w:rsidR="000E205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</w:t>
      </w:r>
      <w:r w:rsidR="003D49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の、</w:t>
      </w:r>
      <w:r w:rsidR="001C58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更に</w:t>
      </w:r>
      <w:r w:rsidR="003D49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</w:t>
      </w:r>
      <w:r w:rsidR="001C58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上の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上部組織（県・全国の協会・連盟）への加盟について</w:t>
      </w:r>
    </w:p>
    <w:p w:rsidR="00EB4E04" w:rsidRDefault="00531157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加盟している</w:t>
      </w:r>
      <w:r w:rsid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（名称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</w:t>
      </w:r>
    </w:p>
    <w:p w:rsidR="00FF1FB9" w:rsidRPr="00EB4E04" w:rsidRDefault="00FF1FB9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</w:t>
      </w:r>
      <w:r w:rsidRP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EB4E04" w:rsidRPr="00EB4E04" w:rsidRDefault="00531157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加盟していない（理由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</w:t>
      </w:r>
      <w:r w:rsid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（４）上記以外の組織構成などありましたら具体的に記述してください。</w:t>
      </w:r>
    </w:p>
    <w:p w:rsidR="00EB4E04" w:rsidRDefault="00EB4E04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531157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公認指導者・公認審判員について</w:t>
      </w:r>
    </w:p>
    <w:p w:rsidR="00EB4E04" w:rsidRPr="00EB4E04" w:rsidRDefault="00531157" w:rsidP="00EB4E04">
      <w:pPr>
        <w:overflowPunct w:val="0"/>
        <w:adjustRightInd w:val="0"/>
        <w:ind w:left="1060" w:hanging="42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公認指導者　氏名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他　　　　名</w:t>
      </w:r>
      <w:r w:rsidR="00FF1FB9" w:rsidRP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FF1FB9" w:rsidRPr="00FF1FB9">
        <w:rPr>
          <w:rFonts w:ascii="Times New Roman" w:eastAsia="ＭＳ 明朝" w:hAnsi="Times New Roman" w:cs="ＭＳ 明朝"/>
          <w:color w:val="000000"/>
          <w:kern w:val="0"/>
          <w:szCs w:val="21"/>
        </w:rPr>
        <w:t>県・</w:t>
      </w:r>
      <w:r w:rsidR="00FF1FB9" w:rsidRP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日本</w:t>
      </w:r>
      <w:r w:rsidR="00FF1FB9" w:rsidRPr="00FF1FB9">
        <w:rPr>
          <w:rFonts w:ascii="Times New Roman" w:eastAsia="ＭＳ 明朝" w:hAnsi="Times New Roman" w:cs="ＭＳ 明朝"/>
          <w:color w:val="000000"/>
          <w:kern w:val="0"/>
          <w:szCs w:val="21"/>
        </w:rPr>
        <w:t>に登録されている者）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公認審判員　氏名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他　　　　名</w:t>
      </w:r>
      <w:r w:rsidR="00FF1FB9" w:rsidRP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F1FB9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〃　　　　　　　</w:t>
      </w:r>
      <w:r w:rsidR="00FF1FB9" w:rsidRPr="00FF1FB9">
        <w:rPr>
          <w:rFonts w:ascii="Times New Roman" w:eastAsia="ＭＳ 明朝" w:hAnsi="Times New Roman" w:cs="ＭＳ 明朝"/>
          <w:color w:val="000000"/>
          <w:kern w:val="0"/>
          <w:szCs w:val="21"/>
        </w:rPr>
        <w:t>）</w:t>
      </w:r>
    </w:p>
    <w:p w:rsidR="00EB4E04" w:rsidRPr="00EB4E04" w:rsidRDefault="00531157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いない</w:t>
      </w:r>
    </w:p>
    <w:p w:rsidR="00EB4E04" w:rsidRPr="00EB4E04" w:rsidRDefault="00EB4E04" w:rsidP="00EB4E04">
      <w:pPr>
        <w:overflowPunct w:val="0"/>
        <w:adjustRightInd w:val="0"/>
        <w:ind w:left="638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　会計について</w:t>
      </w:r>
    </w:p>
    <w:p w:rsidR="00EB4E04" w:rsidRPr="00EB4E04" w:rsidRDefault="004A0868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（１）市やスポーツ協会からの補助金について（令和７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年度額を記入）</w:t>
      </w:r>
    </w:p>
    <w:p w:rsidR="00EB4E04" w:rsidRPr="00EB4E04" w:rsidRDefault="00EB4E04" w:rsidP="00EB4E04">
      <w:pPr>
        <w:overflowPunct w:val="0"/>
        <w:adjustRightInd w:val="0"/>
        <w:ind w:left="1060" w:hanging="42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助成金（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円）　市民体育祭費（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4A0868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（２）会費の徴収について（競技団体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独自）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BD0A0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徴収（一般会費）（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円×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名）</w:t>
      </w:r>
    </w:p>
    <w:p w:rsidR="00EB4E04" w:rsidRPr="00EB4E04" w:rsidRDefault="00EB4E04" w:rsidP="00EB4E04">
      <w:pPr>
        <w:overflowPunct w:val="0"/>
        <w:adjustRightInd w:val="0"/>
        <w:ind w:left="1276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（役員会費）（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EB4E04" w:rsidRPr="00EB4E04" w:rsidRDefault="00531157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なし（理由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</w:t>
      </w:r>
      <w:r w:rsidR="00164FC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164FCF"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EB4E04" w:rsidRPr="00EB4E04" w:rsidRDefault="00EB4E04" w:rsidP="00372F5F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････････････</w:t>
      </w:r>
      <w:r w:rsidR="00372F5F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</w:t>
      </w:r>
      <w:r w:rsidR="00372F5F" w:rsidRPr="004A086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以下</w:t>
      </w:r>
      <w:r w:rsidR="00131A71" w:rsidRPr="004A086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、スポ</w:t>
      </w:r>
      <w:r w:rsidRPr="004A086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協担当理事がヒアリング時に記入</w:t>
      </w:r>
      <w:r w:rsidR="00372F5F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</w:t>
      </w:r>
      <w:r w:rsidRPr="00EB4E04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････････････</w:t>
      </w:r>
    </w:p>
    <w:p w:rsidR="008B167E" w:rsidRDefault="00531157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EB4E04" w:rsidRPr="00EB4E04" w:rsidRDefault="00131A71" w:rsidP="00AF253D">
      <w:pPr>
        <w:overflowPunct w:val="0"/>
        <w:adjustRightInd w:val="0"/>
        <w:ind w:firstLineChars="100" w:firstLine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（３）スポ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協補助金が適正に使われているか。</w:t>
      </w:r>
    </w:p>
    <w:p w:rsidR="00EB4E04" w:rsidRPr="00EB4E04" w:rsidRDefault="00531157" w:rsidP="00EB4E04">
      <w:pPr>
        <w:overflowPunct w:val="0"/>
        <w:adjustRightInd w:val="0"/>
        <w:ind w:left="106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□適正　　　　　　　　□</w:t>
      </w:r>
      <w:r w:rsidR="00EB4E04"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不適正</w:t>
      </w:r>
    </w:p>
    <w:p w:rsidR="00EB4E04" w:rsidRPr="00EB4E04" w:rsidRDefault="00EB4E04" w:rsidP="00EB4E04">
      <w:pPr>
        <w:overflowPunct w:val="0"/>
        <w:adjustRightInd w:val="0"/>
        <w:ind w:left="106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531157" w:rsidRPr="00EB4E04" w:rsidRDefault="00EB4E04" w:rsidP="00531157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（４）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事業に見合った補助</w:t>
      </w:r>
      <w:r w:rsidR="00531157">
        <w:rPr>
          <w:rFonts w:ascii="Times New Roman" w:eastAsia="ＭＳ 明朝" w:hAnsi="Times New Roman" w:cs="ＭＳ 明朝"/>
          <w:color w:val="000000"/>
          <w:kern w:val="0"/>
          <w:szCs w:val="21"/>
        </w:rPr>
        <w:t>金額か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:rsidR="00EB4E04" w:rsidRPr="00EB4E04" w:rsidRDefault="00531157" w:rsidP="00531157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□増額が望ましい　　　□現状　　　　□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減額が望ましい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531157" w:rsidRPr="00EB4E04" w:rsidRDefault="00EB4E04" w:rsidP="00531157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（５）</w:t>
      </w:r>
      <w:r w:rsidR="00531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決算について内部監査を受けているか。</w:t>
      </w:r>
    </w:p>
    <w:p w:rsidR="00531157" w:rsidRPr="00EB4E04" w:rsidRDefault="00531157" w:rsidP="00531157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□監査を受けている　　□監査を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>受けていない（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一部の役員のみで執行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EB4E04" w:rsidRPr="00EB4E04" w:rsidRDefault="00EB4E04" w:rsidP="00EB4E0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BD0A03" w:rsidRDefault="00EB4E04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７　担当理事の所見　　　　　　　　　　　　</w:t>
      </w:r>
      <w:r w:rsidR="00FF1FB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F1FB9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　　</w:t>
      </w:r>
    </w:p>
    <w:p w:rsidR="00BD0A03" w:rsidRDefault="00BD0A03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BD0A03" w:rsidRDefault="00BD0A03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8B167E" w:rsidRDefault="008B167E" w:rsidP="00EB4E04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A4E80" w:rsidRPr="00BD0A03" w:rsidRDefault="00EB4E04" w:rsidP="00BD0A03">
      <w:pPr>
        <w:overflowPunct w:val="0"/>
        <w:adjustRightInd w:val="0"/>
        <w:ind w:firstLineChars="2800" w:firstLine="5936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担当理事名</w:t>
      </w:r>
      <w:r w:rsidRPr="00EB4E0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印</w:t>
      </w:r>
    </w:p>
    <w:sectPr w:rsidR="007A4E80" w:rsidRPr="00BD0A03" w:rsidSect="008B167E">
      <w:headerReference w:type="default" r:id="rId6"/>
      <w:footerReference w:type="default" r:id="rId7"/>
      <w:pgSz w:w="11906" w:h="16838" w:code="9"/>
      <w:pgMar w:top="1247" w:right="1077" w:bottom="1134" w:left="1077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72" w:rsidRDefault="00FB2372">
      <w:r>
        <w:separator/>
      </w:r>
    </w:p>
  </w:endnote>
  <w:endnote w:type="continuationSeparator" w:id="0">
    <w:p w:rsidR="00FB2372" w:rsidRDefault="00FB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3F" w:rsidRDefault="00AF253D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72" w:rsidRDefault="00FB2372">
      <w:r>
        <w:separator/>
      </w:r>
    </w:p>
  </w:footnote>
  <w:footnote w:type="continuationSeparator" w:id="0">
    <w:p w:rsidR="00FB2372" w:rsidRDefault="00FB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3F" w:rsidRDefault="00AF253D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6"/>
  <w:drawingGridVerticalSpacing w:val="14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04"/>
    <w:rsid w:val="000E205B"/>
    <w:rsid w:val="00131A71"/>
    <w:rsid w:val="00143D91"/>
    <w:rsid w:val="0015249F"/>
    <w:rsid w:val="00164FCF"/>
    <w:rsid w:val="001C5807"/>
    <w:rsid w:val="002E1826"/>
    <w:rsid w:val="003169C8"/>
    <w:rsid w:val="00372F5F"/>
    <w:rsid w:val="0037413C"/>
    <w:rsid w:val="003D498F"/>
    <w:rsid w:val="004A0868"/>
    <w:rsid w:val="004B14EF"/>
    <w:rsid w:val="00531157"/>
    <w:rsid w:val="00540BCC"/>
    <w:rsid w:val="00665A0C"/>
    <w:rsid w:val="007A1595"/>
    <w:rsid w:val="007A4E80"/>
    <w:rsid w:val="008029DF"/>
    <w:rsid w:val="008B167E"/>
    <w:rsid w:val="009446E2"/>
    <w:rsid w:val="009762AE"/>
    <w:rsid w:val="00A069D3"/>
    <w:rsid w:val="00A24895"/>
    <w:rsid w:val="00A71C05"/>
    <w:rsid w:val="00A819BF"/>
    <w:rsid w:val="00AE5253"/>
    <w:rsid w:val="00AF253D"/>
    <w:rsid w:val="00B449F1"/>
    <w:rsid w:val="00BD0A03"/>
    <w:rsid w:val="00DB3809"/>
    <w:rsid w:val="00DC6AD4"/>
    <w:rsid w:val="00EB4E04"/>
    <w:rsid w:val="00F534D2"/>
    <w:rsid w:val="00FB2372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ECFC4-278C-44F6-9BC2-ACD1C7E2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Microsoft アカウント</cp:lastModifiedBy>
  <cp:revision>23</cp:revision>
  <cp:lastPrinted>2026-01-16T04:24:00Z</cp:lastPrinted>
  <dcterms:created xsi:type="dcterms:W3CDTF">2016-01-27T05:11:00Z</dcterms:created>
  <dcterms:modified xsi:type="dcterms:W3CDTF">2026-01-16T04:26:00Z</dcterms:modified>
</cp:coreProperties>
</file>